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27C8" w14:textId="77777777" w:rsidR="00153F0E" w:rsidRPr="00C4272B" w:rsidRDefault="009C2C92" w:rsidP="00C4272B">
      <w:pPr>
        <w:jc w:val="center"/>
        <w:rPr>
          <w:rFonts w:asciiTheme="majorEastAsia" w:eastAsiaTheme="majorEastAsia" w:hAnsiTheme="majorEastAsia"/>
          <w:sz w:val="72"/>
          <w:szCs w:val="72"/>
        </w:rPr>
      </w:pPr>
      <w:r w:rsidRPr="00C4272B">
        <w:rPr>
          <w:rFonts w:asciiTheme="majorEastAsia" w:eastAsiaTheme="majorEastAsia" w:hAnsiTheme="majorEastAsia" w:hint="eastAsia"/>
          <w:sz w:val="72"/>
          <w:szCs w:val="72"/>
        </w:rPr>
        <w:t>＜</w:t>
      </w:r>
      <w:r w:rsidR="00E65D02" w:rsidRPr="00C4272B">
        <w:rPr>
          <w:rFonts w:asciiTheme="majorEastAsia" w:eastAsiaTheme="majorEastAsia" w:hAnsiTheme="majorEastAsia" w:hint="eastAsia"/>
          <w:sz w:val="72"/>
          <w:szCs w:val="72"/>
        </w:rPr>
        <w:t>ビタミン注射</w:t>
      </w:r>
      <w:r w:rsidRPr="00C4272B">
        <w:rPr>
          <w:rFonts w:asciiTheme="majorEastAsia" w:eastAsiaTheme="majorEastAsia" w:hAnsiTheme="majorEastAsia" w:hint="eastAsia"/>
          <w:sz w:val="72"/>
          <w:szCs w:val="72"/>
        </w:rPr>
        <w:t>＞</w:t>
      </w:r>
    </w:p>
    <w:p w14:paraId="144B153E" w14:textId="77777777" w:rsidR="0075707D" w:rsidRDefault="0075707D" w:rsidP="007570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A1コース：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ビタミンB1,2,5,6,12　、ビタミンC、肝</w:t>
      </w:r>
      <w:r>
        <w:rPr>
          <w:rFonts w:asciiTheme="majorEastAsia" w:eastAsiaTheme="majorEastAsia" w:hAnsiTheme="majorEastAsia" w:hint="eastAsia"/>
          <w:sz w:val="28"/>
          <w:szCs w:val="28"/>
        </w:rPr>
        <w:t>ひご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剤</w:t>
      </w:r>
    </w:p>
    <w:p w14:paraId="1F7AB807" w14:textId="77777777" w:rsidR="0075707D" w:rsidRDefault="00A4494A" w:rsidP="007570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</w:t>
      </w:r>
      <w:r w:rsidR="0075707D">
        <w:rPr>
          <w:rFonts w:asciiTheme="majorEastAsia" w:eastAsiaTheme="majorEastAsia" w:hAnsiTheme="majorEastAsia" w:hint="eastAsia"/>
          <w:sz w:val="28"/>
          <w:szCs w:val="28"/>
        </w:rPr>
        <w:t>静脈注射</w:t>
      </w:r>
      <w:r w:rsidR="005B6722">
        <w:rPr>
          <w:rFonts w:asciiTheme="majorEastAsia" w:eastAsiaTheme="majorEastAsia" w:hAnsiTheme="majorEastAsia" w:hint="eastAsia"/>
          <w:sz w:val="28"/>
          <w:szCs w:val="28"/>
        </w:rPr>
        <w:t>2000</w:t>
      </w:r>
      <w:r w:rsidR="0075707D">
        <w:rPr>
          <w:rFonts w:asciiTheme="majorEastAsia" w:eastAsiaTheme="majorEastAsia" w:hAnsiTheme="majorEastAsia" w:hint="eastAsia"/>
          <w:sz w:val="28"/>
          <w:szCs w:val="28"/>
        </w:rPr>
        <w:t>円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点滴注射3000円</w:t>
      </w:r>
    </w:p>
    <w:p w14:paraId="41F2A97A" w14:textId="77777777" w:rsidR="0075707D" w:rsidRDefault="0075707D" w:rsidP="007570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B1コース：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ビタミンB1, 12　、肝</w:t>
      </w:r>
      <w:r>
        <w:rPr>
          <w:rFonts w:asciiTheme="majorEastAsia" w:eastAsiaTheme="majorEastAsia" w:hAnsiTheme="majorEastAsia" w:hint="eastAsia"/>
          <w:sz w:val="28"/>
          <w:szCs w:val="28"/>
        </w:rPr>
        <w:t>ひご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剤</w:t>
      </w:r>
    </w:p>
    <w:p w14:paraId="155C8B5C" w14:textId="77777777" w:rsidR="00A4494A" w:rsidRDefault="00A4494A" w:rsidP="00A4494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静脈注射1800円　　点滴注射2800円</w:t>
      </w:r>
    </w:p>
    <w:p w14:paraId="1A5AFA54" w14:textId="77777777" w:rsidR="0075707D" w:rsidRDefault="0075707D" w:rsidP="007570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A2コース：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ビタミン</w:t>
      </w:r>
      <w:r>
        <w:rPr>
          <w:rFonts w:asciiTheme="majorEastAsia" w:eastAsiaTheme="majorEastAsia" w:hAnsiTheme="majorEastAsia" w:hint="eastAsia"/>
          <w:sz w:val="28"/>
          <w:szCs w:val="28"/>
        </w:rPr>
        <w:t>B1,2,5,6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、ビタミンC、肝</w:t>
      </w:r>
      <w:r>
        <w:rPr>
          <w:rFonts w:asciiTheme="majorEastAsia" w:eastAsiaTheme="majorEastAsia" w:hAnsiTheme="majorEastAsia" w:hint="eastAsia"/>
          <w:sz w:val="28"/>
          <w:szCs w:val="28"/>
        </w:rPr>
        <w:t>ひご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剤</w:t>
      </w:r>
    </w:p>
    <w:p w14:paraId="2F421AF2" w14:textId="77777777" w:rsidR="00A4494A" w:rsidRDefault="005B6722" w:rsidP="00A4494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</w:t>
      </w:r>
      <w:r w:rsidR="00A4494A">
        <w:rPr>
          <w:rFonts w:asciiTheme="majorEastAsia" w:eastAsiaTheme="majorEastAsia" w:hAnsiTheme="majorEastAsia" w:hint="eastAsia"/>
          <w:sz w:val="28"/>
          <w:szCs w:val="28"/>
        </w:rPr>
        <w:t xml:space="preserve">                　静脈注射1500円　　点滴注射2500円</w:t>
      </w:r>
    </w:p>
    <w:p w14:paraId="161072C2" w14:textId="77777777" w:rsidR="0075707D" w:rsidRDefault="0075707D" w:rsidP="007570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B2コース：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ビタミン</w:t>
      </w:r>
      <w:r>
        <w:rPr>
          <w:rFonts w:asciiTheme="majorEastAsia" w:eastAsiaTheme="majorEastAsia" w:hAnsiTheme="majorEastAsia" w:hint="eastAsia"/>
          <w:sz w:val="28"/>
          <w:szCs w:val="28"/>
        </w:rPr>
        <w:t>B1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、肝</w:t>
      </w:r>
      <w:r>
        <w:rPr>
          <w:rFonts w:asciiTheme="majorEastAsia" w:eastAsiaTheme="majorEastAsia" w:hAnsiTheme="majorEastAsia" w:hint="eastAsia"/>
          <w:sz w:val="28"/>
          <w:szCs w:val="28"/>
        </w:rPr>
        <w:t>ひご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剤</w:t>
      </w:r>
    </w:p>
    <w:p w14:paraId="100F42D6" w14:textId="77777777" w:rsidR="00A4494A" w:rsidRDefault="005B6722" w:rsidP="00A4494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A4494A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静脈注射1300円　　点滴注射2300円</w:t>
      </w:r>
    </w:p>
    <w:p w14:paraId="3483D4B9" w14:textId="77777777" w:rsidR="0075707D" w:rsidRPr="005B6722" w:rsidRDefault="0075707D" w:rsidP="007570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A3コース：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ビタミンB1,2,5,6,12　、ビタミンC</w:t>
      </w:r>
      <w:r w:rsidR="00CB521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14:paraId="408493E6" w14:textId="77777777" w:rsidR="00A4494A" w:rsidRDefault="005B6722" w:rsidP="00A4494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A4494A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静脈注射1500円　　点滴注射2500円</w:t>
      </w:r>
    </w:p>
    <w:p w14:paraId="392ABE77" w14:textId="77777777" w:rsidR="0075707D" w:rsidRDefault="0075707D" w:rsidP="007570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B3コース：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ビタミンB1, 12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37D9A1E4" w14:textId="77777777" w:rsidR="00A4494A" w:rsidRDefault="005B6722" w:rsidP="00A4494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A4494A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静脈注射1300円　　点滴注射2300円</w:t>
      </w:r>
    </w:p>
    <w:p w14:paraId="33246652" w14:textId="77777777" w:rsidR="005B6722" w:rsidRDefault="005B6722" w:rsidP="0075707D">
      <w:pPr>
        <w:rPr>
          <w:rFonts w:asciiTheme="majorEastAsia" w:eastAsiaTheme="majorEastAsia" w:hAnsiTheme="majorEastAsia"/>
          <w:sz w:val="28"/>
          <w:szCs w:val="28"/>
        </w:rPr>
      </w:pPr>
    </w:p>
    <w:p w14:paraId="4C69A10B" w14:textId="77777777" w:rsidR="00A4494A" w:rsidRDefault="00A4494A" w:rsidP="002D327B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静脈注射は2－3分、点滴注射は30分位かかります。</w:t>
      </w:r>
    </w:p>
    <w:p w14:paraId="0B5401EF" w14:textId="77777777" w:rsidR="00CB5210" w:rsidRDefault="00CB5210" w:rsidP="002D327B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全て</w:t>
      </w:r>
      <w:r w:rsidR="002D327B">
        <w:rPr>
          <w:rFonts w:asciiTheme="majorEastAsia" w:eastAsiaTheme="majorEastAsia" w:hAnsiTheme="majorEastAsia" w:hint="eastAsia"/>
          <w:sz w:val="28"/>
          <w:szCs w:val="28"/>
        </w:rPr>
        <w:t>自費診療となりますのでご了承ください。</w:t>
      </w:r>
    </w:p>
    <w:p w14:paraId="30DAE69F" w14:textId="77777777" w:rsidR="002F4D0C" w:rsidRDefault="002F4D0C" w:rsidP="002D327B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</w:p>
    <w:p w14:paraId="58CE2F76" w14:textId="77777777" w:rsidR="002F4D0C" w:rsidRPr="00CB5210" w:rsidRDefault="002F4D0C" w:rsidP="002F4D0C">
      <w:pPr>
        <w:ind w:firstLineChars="600" w:firstLine="168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あおよこ整形外科クリニック</w:t>
      </w:r>
    </w:p>
    <w:sectPr w:rsidR="002F4D0C" w:rsidRPr="00CB5210" w:rsidSect="005434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09A2" w14:textId="77777777" w:rsidR="00F614F2" w:rsidRDefault="00F614F2" w:rsidP="00A4494A">
      <w:r>
        <w:separator/>
      </w:r>
    </w:p>
  </w:endnote>
  <w:endnote w:type="continuationSeparator" w:id="0">
    <w:p w14:paraId="7DFF8662" w14:textId="77777777" w:rsidR="00F614F2" w:rsidRDefault="00F614F2" w:rsidP="00A4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0881" w14:textId="77777777" w:rsidR="00F614F2" w:rsidRDefault="00F614F2" w:rsidP="00A4494A">
      <w:r>
        <w:separator/>
      </w:r>
    </w:p>
  </w:footnote>
  <w:footnote w:type="continuationSeparator" w:id="0">
    <w:p w14:paraId="19288386" w14:textId="77777777" w:rsidR="00F614F2" w:rsidRDefault="00F614F2" w:rsidP="00A44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02"/>
    <w:rsid w:val="00035AC6"/>
    <w:rsid w:val="00153F0E"/>
    <w:rsid w:val="00267F8C"/>
    <w:rsid w:val="002C6F96"/>
    <w:rsid w:val="002D327B"/>
    <w:rsid w:val="002F4D0C"/>
    <w:rsid w:val="003222D4"/>
    <w:rsid w:val="00497B13"/>
    <w:rsid w:val="004A4A59"/>
    <w:rsid w:val="004B65C0"/>
    <w:rsid w:val="004E2DC6"/>
    <w:rsid w:val="00543488"/>
    <w:rsid w:val="005B6722"/>
    <w:rsid w:val="0075707D"/>
    <w:rsid w:val="00763B98"/>
    <w:rsid w:val="00881CDE"/>
    <w:rsid w:val="009C2C92"/>
    <w:rsid w:val="00A4494A"/>
    <w:rsid w:val="00C4272B"/>
    <w:rsid w:val="00CB5210"/>
    <w:rsid w:val="00DB4514"/>
    <w:rsid w:val="00DD58EA"/>
    <w:rsid w:val="00E65D02"/>
    <w:rsid w:val="00E8360D"/>
    <w:rsid w:val="00EE053B"/>
    <w:rsid w:val="00F6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0CE5A4B"/>
  <w15:docId w15:val="{AA2B9018-D38E-4287-B592-715FC420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4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4494A"/>
  </w:style>
  <w:style w:type="paragraph" w:styleId="a5">
    <w:name w:val="footer"/>
    <w:basedOn w:val="a"/>
    <w:link w:val="a6"/>
    <w:uiPriority w:val="99"/>
    <w:semiHidden/>
    <w:unhideWhenUsed/>
    <w:rsid w:val="00A44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44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TAKAHIRO</dc:creator>
  <cp:lastModifiedBy>美香子 山本</cp:lastModifiedBy>
  <cp:revision>2</cp:revision>
  <cp:lastPrinted>2017-01-30T12:26:00Z</cp:lastPrinted>
  <dcterms:created xsi:type="dcterms:W3CDTF">2025-11-26T09:35:00Z</dcterms:created>
  <dcterms:modified xsi:type="dcterms:W3CDTF">2025-11-26T09:35:00Z</dcterms:modified>
</cp:coreProperties>
</file>